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97B3" w14:textId="77777777" w:rsidR="00F27256" w:rsidRDefault="00F27256">
      <w:r>
        <w:t>Name:</w:t>
      </w:r>
    </w:p>
    <w:p w14:paraId="30F96B18" w14:textId="77777777" w:rsidR="00F27256" w:rsidRDefault="00F27256"/>
    <w:p w14:paraId="6B8E52FB" w14:textId="77777777" w:rsidR="003373AE" w:rsidRDefault="007B7F70" w:rsidP="00F27256">
      <w:pPr>
        <w:pStyle w:val="ListParagraph"/>
        <w:numPr>
          <w:ilvl w:val="0"/>
          <w:numId w:val="2"/>
        </w:numPr>
      </w:pPr>
      <w:r>
        <w:t>Which process is correct?</w:t>
      </w:r>
    </w:p>
    <w:p w14:paraId="4E124A2A" w14:textId="77777777" w:rsidR="007B7F70" w:rsidRDefault="007B7F70" w:rsidP="007B7F70">
      <w:pPr>
        <w:pStyle w:val="ListParagraph"/>
        <w:numPr>
          <w:ilvl w:val="0"/>
          <w:numId w:val="1"/>
        </w:numPr>
      </w:pPr>
      <w:r>
        <w:t xml:space="preserve">Publish a collection -&gt; upload </w:t>
      </w:r>
      <w:r w:rsidR="00F27256">
        <w:t>a file</w:t>
      </w:r>
    </w:p>
    <w:p w14:paraId="2EB40526" w14:textId="77777777" w:rsidR="00F27256" w:rsidRDefault="00F27256" w:rsidP="007B7F70">
      <w:pPr>
        <w:pStyle w:val="ListParagraph"/>
        <w:numPr>
          <w:ilvl w:val="0"/>
          <w:numId w:val="1"/>
        </w:numPr>
      </w:pPr>
      <w:r>
        <w:t>Upload a file -&gt; publish a collection</w:t>
      </w:r>
    </w:p>
    <w:p w14:paraId="4B365F1E" w14:textId="77777777" w:rsidR="00E20775" w:rsidRDefault="00E20775" w:rsidP="00E20775"/>
    <w:p w14:paraId="7FEBD358" w14:textId="77777777" w:rsidR="00E20775" w:rsidRDefault="00E20775" w:rsidP="00E20775">
      <w:pPr>
        <w:pStyle w:val="ListParagraph"/>
        <w:numPr>
          <w:ilvl w:val="0"/>
          <w:numId w:val="2"/>
        </w:numPr>
      </w:pPr>
      <w:r>
        <w:t>If you wish to delete a collection you published which process do you use:</w:t>
      </w:r>
    </w:p>
    <w:p w14:paraId="1517C1D2" w14:textId="77777777" w:rsidR="00E20775" w:rsidRDefault="00CC4D6E" w:rsidP="00E20775">
      <w:pPr>
        <w:pStyle w:val="ListParagraph"/>
        <w:numPr>
          <w:ilvl w:val="1"/>
          <w:numId w:val="2"/>
        </w:numPr>
      </w:pPr>
      <w:r>
        <w:t>Documents -&gt; choose the collection -&gt; click delete</w:t>
      </w:r>
    </w:p>
    <w:p w14:paraId="4B7349AA" w14:textId="77777777" w:rsidR="00CC4D6E" w:rsidRDefault="00CC4D6E" w:rsidP="00E20775">
      <w:pPr>
        <w:pStyle w:val="ListParagraph"/>
        <w:numPr>
          <w:ilvl w:val="1"/>
          <w:numId w:val="2"/>
        </w:numPr>
      </w:pPr>
      <w:r>
        <w:t>Resources -&gt; choose the collection -&gt; click delete</w:t>
      </w:r>
    </w:p>
    <w:p w14:paraId="20DDD753" w14:textId="77777777" w:rsidR="00CC4D6E" w:rsidRDefault="00CC4D6E" w:rsidP="00E20775">
      <w:pPr>
        <w:pStyle w:val="ListParagraph"/>
        <w:numPr>
          <w:ilvl w:val="1"/>
          <w:numId w:val="2"/>
        </w:numPr>
      </w:pPr>
      <w:r>
        <w:t>News &amp; Events -&gt; choose the collection -&gt; click delete</w:t>
      </w:r>
    </w:p>
    <w:p w14:paraId="799A5973" w14:textId="77777777" w:rsidR="00CC4D6E" w:rsidRDefault="00CC4D6E" w:rsidP="00CC4D6E"/>
    <w:p w14:paraId="316689DD" w14:textId="0F85DC4A" w:rsidR="00CC4D6E" w:rsidRDefault="004C0155" w:rsidP="00CC4D6E">
      <w:pPr>
        <w:pStyle w:val="ListParagraph"/>
        <w:numPr>
          <w:ilvl w:val="0"/>
          <w:numId w:val="2"/>
        </w:numPr>
      </w:pPr>
      <w:r>
        <w:t>If you publish a collection can you make sure that only your group will see the files?</w:t>
      </w:r>
    </w:p>
    <w:p w14:paraId="36810ABE" w14:textId="76423117" w:rsidR="004C0155" w:rsidRDefault="004C0155" w:rsidP="004C0155">
      <w:pPr>
        <w:pStyle w:val="ListParagraph"/>
        <w:numPr>
          <w:ilvl w:val="1"/>
          <w:numId w:val="2"/>
        </w:numPr>
      </w:pPr>
      <w:r>
        <w:t>Yes</w:t>
      </w:r>
    </w:p>
    <w:p w14:paraId="1D60BE61" w14:textId="413FA182" w:rsidR="004C0155" w:rsidRDefault="004C0155" w:rsidP="004C0155">
      <w:pPr>
        <w:pStyle w:val="ListParagraph"/>
        <w:numPr>
          <w:ilvl w:val="1"/>
          <w:numId w:val="2"/>
        </w:numPr>
      </w:pPr>
      <w:r>
        <w:t>No</w:t>
      </w:r>
    </w:p>
    <w:p w14:paraId="5FAA96FB" w14:textId="77777777" w:rsidR="004C0155" w:rsidRDefault="004C0155" w:rsidP="004C0155"/>
    <w:p w14:paraId="2E6EF8D8" w14:textId="67C1508E" w:rsidR="004C0155" w:rsidRDefault="00CB47FF" w:rsidP="004C0155">
      <w:pPr>
        <w:pStyle w:val="ListParagraph"/>
        <w:numPr>
          <w:ilvl w:val="0"/>
          <w:numId w:val="2"/>
        </w:numPr>
      </w:pPr>
      <w:r>
        <w:t>Where can you see what groups you are a part of, the other group member that are online and pending memberships?</w:t>
      </w:r>
    </w:p>
    <w:p w14:paraId="2A6B0C3D" w14:textId="79B48420" w:rsidR="00CB47FF" w:rsidRDefault="00CB47FF" w:rsidP="00CB47FF">
      <w:pPr>
        <w:pStyle w:val="ListParagraph"/>
        <w:numPr>
          <w:ilvl w:val="1"/>
          <w:numId w:val="2"/>
        </w:numPr>
      </w:pPr>
      <w:r>
        <w:t>News &amp; Events</w:t>
      </w:r>
    </w:p>
    <w:p w14:paraId="6B6E18A6" w14:textId="6168A2A1" w:rsidR="00CB47FF" w:rsidRDefault="00CB47FF" w:rsidP="00CB47FF">
      <w:pPr>
        <w:pStyle w:val="ListParagraph"/>
        <w:numPr>
          <w:ilvl w:val="1"/>
          <w:numId w:val="2"/>
        </w:numPr>
      </w:pPr>
      <w:r>
        <w:t>Resources</w:t>
      </w:r>
    </w:p>
    <w:p w14:paraId="0633D8C0" w14:textId="13BC26B6" w:rsidR="00CB47FF" w:rsidRDefault="00CB47FF" w:rsidP="00CB47FF">
      <w:pPr>
        <w:pStyle w:val="ListParagraph"/>
        <w:numPr>
          <w:ilvl w:val="1"/>
          <w:numId w:val="2"/>
        </w:numPr>
      </w:pPr>
      <w:r>
        <w:t>Dashboard</w:t>
      </w:r>
    </w:p>
    <w:p w14:paraId="4BC27697" w14:textId="77777777" w:rsidR="00CB47FF" w:rsidRDefault="00CB47FF" w:rsidP="00CB47FF"/>
    <w:p w14:paraId="09056BCF" w14:textId="77777777" w:rsidR="001532B3" w:rsidRDefault="001532B3" w:rsidP="001532B3">
      <w:pPr>
        <w:pStyle w:val="ListParagraph"/>
        <w:numPr>
          <w:ilvl w:val="0"/>
          <w:numId w:val="2"/>
        </w:numPr>
      </w:pPr>
      <w:r>
        <w:t>Which of the following should not be published on the portal?</w:t>
      </w:r>
    </w:p>
    <w:p w14:paraId="3BF2B54A" w14:textId="77777777" w:rsidR="001532B3" w:rsidRPr="001532B3" w:rsidRDefault="001532B3" w:rsidP="001532B3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lang w:val="en-US"/>
        </w:rPr>
        <w:t>Support</w:t>
      </w:r>
      <w:r w:rsidRPr="001532B3">
        <w:rPr>
          <w:rFonts w:ascii="Times New Roman" w:eastAsia="Times New Roman" w:hAnsi="Times New Roman" w:cs="Times New Roman"/>
          <w:lang w:val="en-US"/>
        </w:rPr>
        <w:t xml:space="preserve"> data, documents and material that support the elaboration of the Thr</w:t>
      </w:r>
      <w:r>
        <w:rPr>
          <w:rFonts w:ascii="Times New Roman" w:eastAsia="Times New Roman" w:hAnsi="Times New Roman" w:cs="Times New Roman"/>
          <w:lang w:val="en-US"/>
        </w:rPr>
        <w:t>an Convention National Reports</w:t>
      </w:r>
    </w:p>
    <w:p w14:paraId="6614DA68" w14:textId="77777777" w:rsidR="001532B3" w:rsidRPr="001532B3" w:rsidRDefault="001532B3" w:rsidP="001532B3">
      <w:pPr>
        <w:pStyle w:val="ListParagraph"/>
        <w:numPr>
          <w:ilvl w:val="1"/>
          <w:numId w:val="2"/>
        </w:numPr>
      </w:pPr>
      <w:r w:rsidRPr="001532B3">
        <w:rPr>
          <w:rFonts w:ascii="Times New Roman" w:eastAsia="Times New Roman" w:hAnsi="Times New Roman" w:cs="Times New Roman"/>
          <w:lang w:val="en-US"/>
        </w:rPr>
        <w:t>Information and data used in the preparation of the Second State of Environmen</w:t>
      </w:r>
      <w:r>
        <w:rPr>
          <w:rFonts w:ascii="Times New Roman" w:eastAsia="Times New Roman" w:hAnsi="Times New Roman" w:cs="Times New Roman"/>
          <w:lang w:val="en-US"/>
        </w:rPr>
        <w:t>t Report of the Caspian Sea.</w:t>
      </w:r>
    </w:p>
    <w:p w14:paraId="5BA6F5EF" w14:textId="77777777" w:rsidR="001532B3" w:rsidRPr="001532B3" w:rsidRDefault="001532B3" w:rsidP="001532B3">
      <w:pPr>
        <w:pStyle w:val="ListParagraph"/>
        <w:numPr>
          <w:ilvl w:val="1"/>
          <w:numId w:val="2"/>
        </w:numPr>
      </w:pPr>
      <w:r w:rsidRPr="001532B3">
        <w:rPr>
          <w:rFonts w:ascii="Times New Roman" w:eastAsia="Times New Roman" w:hAnsi="Times New Roman" w:cs="Times New Roman"/>
          <w:lang w:val="en-US"/>
        </w:rPr>
        <w:t>Scientifi</w:t>
      </w:r>
      <w:r>
        <w:rPr>
          <w:rFonts w:ascii="Times New Roman" w:eastAsia="Times New Roman" w:hAnsi="Times New Roman" w:cs="Times New Roman"/>
          <w:lang w:val="en-US"/>
        </w:rPr>
        <w:t>c Papers about the Caspian Sea</w:t>
      </w:r>
    </w:p>
    <w:p w14:paraId="053BDB85" w14:textId="77777777" w:rsidR="001532B3" w:rsidRPr="001532B3" w:rsidRDefault="001532B3" w:rsidP="001532B3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</w:rPr>
        <w:t>L</w:t>
      </w:r>
      <w:r w:rsidRPr="001532B3">
        <w:rPr>
          <w:rFonts w:ascii="Times New Roman" w:eastAsia="Times New Roman" w:hAnsi="Times New Roman" w:cs="Times New Roman"/>
          <w:lang w:val="en-US"/>
        </w:rPr>
        <w:t>inks to the publications in case the documents are alread</w:t>
      </w:r>
      <w:r>
        <w:rPr>
          <w:rFonts w:ascii="Times New Roman" w:eastAsia="Times New Roman" w:hAnsi="Times New Roman" w:cs="Times New Roman"/>
          <w:lang w:val="en-US"/>
        </w:rPr>
        <w:t>y available in the Internet</w:t>
      </w:r>
    </w:p>
    <w:p w14:paraId="7FFE48E3" w14:textId="77777777" w:rsidR="001532B3" w:rsidRPr="001532B3" w:rsidRDefault="001532B3" w:rsidP="001532B3">
      <w:pPr>
        <w:pStyle w:val="ListParagraph"/>
        <w:numPr>
          <w:ilvl w:val="1"/>
          <w:numId w:val="2"/>
        </w:numPr>
      </w:pPr>
      <w:r w:rsidRPr="001532B3">
        <w:rPr>
          <w:rFonts w:ascii="Times New Roman" w:eastAsia="Times New Roman" w:hAnsi="Times New Roman" w:cs="Times New Roman"/>
          <w:lang w:val="en-US"/>
        </w:rPr>
        <w:t xml:space="preserve">The media coverage about the Caspian Sea, or the reference to the publications. </w:t>
      </w:r>
    </w:p>
    <w:p w14:paraId="4939AFC4" w14:textId="3191A470" w:rsidR="001532B3" w:rsidRPr="001532B3" w:rsidRDefault="001532B3" w:rsidP="001532B3">
      <w:pPr>
        <w:pStyle w:val="ListParagraph"/>
        <w:numPr>
          <w:ilvl w:val="1"/>
          <w:numId w:val="2"/>
        </w:numPr>
      </w:pPr>
      <w:r>
        <w:rPr>
          <w:rFonts w:ascii="Times New Roman" w:eastAsia="Times New Roman" w:hAnsi="Times New Roman" w:cs="Times New Roman"/>
          <w:lang w:val="en-US"/>
        </w:rPr>
        <w:t>National Statistics regarding other water sources</w:t>
      </w:r>
    </w:p>
    <w:p w14:paraId="374A8B10" w14:textId="77777777" w:rsidR="001532B3" w:rsidRDefault="001532B3" w:rsidP="00384897"/>
    <w:p w14:paraId="36B37A37" w14:textId="15713CAA" w:rsidR="00384897" w:rsidRDefault="00384897" w:rsidP="00384897">
      <w:pPr>
        <w:pStyle w:val="ListParagraph"/>
        <w:numPr>
          <w:ilvl w:val="0"/>
          <w:numId w:val="2"/>
        </w:numPr>
      </w:pPr>
      <w:r>
        <w:t xml:space="preserve">Can an individual who is not part </w:t>
      </w:r>
      <w:r w:rsidR="00CA6E93">
        <w:t>a group alter or delete files in that group?</w:t>
      </w:r>
    </w:p>
    <w:p w14:paraId="5D941833" w14:textId="6E8A462B" w:rsidR="00CA6E93" w:rsidRDefault="00CA6E93" w:rsidP="00CA6E93">
      <w:pPr>
        <w:pStyle w:val="ListParagraph"/>
        <w:numPr>
          <w:ilvl w:val="1"/>
          <w:numId w:val="2"/>
        </w:numPr>
      </w:pPr>
      <w:r>
        <w:t>Yes</w:t>
      </w:r>
    </w:p>
    <w:p w14:paraId="5618617E" w14:textId="6C4D49E6" w:rsidR="00CA6E93" w:rsidRDefault="00CA6E93" w:rsidP="00CA6E93">
      <w:pPr>
        <w:pStyle w:val="ListParagraph"/>
        <w:numPr>
          <w:ilvl w:val="1"/>
          <w:numId w:val="2"/>
        </w:numPr>
      </w:pPr>
      <w:r>
        <w:t>No</w:t>
      </w:r>
    </w:p>
    <w:p w14:paraId="49B2D2C9" w14:textId="77777777" w:rsidR="00CA6E93" w:rsidRDefault="00CA6E93" w:rsidP="00CA6E93"/>
    <w:p w14:paraId="46EDEE45" w14:textId="415C8974" w:rsidR="00CA6E93" w:rsidRDefault="0083010C" w:rsidP="00565CC1">
      <w:pPr>
        <w:pStyle w:val="ListParagraph"/>
        <w:numPr>
          <w:ilvl w:val="0"/>
          <w:numId w:val="2"/>
        </w:numPr>
      </w:pPr>
      <w:r>
        <w:t>How many documents</w:t>
      </w:r>
      <w:bookmarkStart w:id="0" w:name="_GoBack"/>
      <w:bookmarkEnd w:id="0"/>
      <w:r w:rsidR="00565CC1">
        <w:t xml:space="preserve"> should be uploaded on the portal by July 05?</w:t>
      </w:r>
    </w:p>
    <w:p w14:paraId="4B760793" w14:textId="23C17158" w:rsidR="00565CC1" w:rsidRDefault="00565CC1" w:rsidP="00565CC1">
      <w:pPr>
        <w:pStyle w:val="ListParagraph"/>
        <w:numPr>
          <w:ilvl w:val="1"/>
          <w:numId w:val="2"/>
        </w:numPr>
      </w:pPr>
      <w:r>
        <w:t>100</w:t>
      </w:r>
    </w:p>
    <w:p w14:paraId="3DF60F9B" w14:textId="02DE5988" w:rsidR="00565CC1" w:rsidRDefault="00565CC1" w:rsidP="00565CC1">
      <w:pPr>
        <w:pStyle w:val="ListParagraph"/>
        <w:numPr>
          <w:ilvl w:val="1"/>
          <w:numId w:val="2"/>
        </w:numPr>
      </w:pPr>
      <w:r>
        <w:t>200</w:t>
      </w:r>
    </w:p>
    <w:p w14:paraId="4F26141C" w14:textId="271D6457" w:rsidR="00565CC1" w:rsidRDefault="00565CC1" w:rsidP="00565CC1">
      <w:pPr>
        <w:pStyle w:val="ListParagraph"/>
        <w:numPr>
          <w:ilvl w:val="1"/>
          <w:numId w:val="2"/>
        </w:numPr>
      </w:pPr>
      <w:r>
        <w:t>350</w:t>
      </w:r>
    </w:p>
    <w:p w14:paraId="45C3AB24" w14:textId="77777777" w:rsidR="00F27256" w:rsidRDefault="00F27256" w:rsidP="00F27256"/>
    <w:p w14:paraId="7E896555" w14:textId="77777777" w:rsidR="00F27256" w:rsidRDefault="00F27256" w:rsidP="00F27256"/>
    <w:sectPr w:rsidR="00F27256" w:rsidSect="00F42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27A6"/>
    <w:multiLevelType w:val="hybridMultilevel"/>
    <w:tmpl w:val="7214DDC2"/>
    <w:lvl w:ilvl="0" w:tplc="45E48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6232C"/>
    <w:multiLevelType w:val="hybridMultilevel"/>
    <w:tmpl w:val="3D0E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70"/>
    <w:rsid w:val="00006B46"/>
    <w:rsid w:val="0002799F"/>
    <w:rsid w:val="000306DD"/>
    <w:rsid w:val="00055CE5"/>
    <w:rsid w:val="0005678B"/>
    <w:rsid w:val="0006639E"/>
    <w:rsid w:val="00067767"/>
    <w:rsid w:val="000B4E88"/>
    <w:rsid w:val="000D1B7A"/>
    <w:rsid w:val="000F2AC7"/>
    <w:rsid w:val="00115556"/>
    <w:rsid w:val="0014041C"/>
    <w:rsid w:val="001532B3"/>
    <w:rsid w:val="00156AFD"/>
    <w:rsid w:val="0017109D"/>
    <w:rsid w:val="001C3415"/>
    <w:rsid w:val="00221973"/>
    <w:rsid w:val="00235D57"/>
    <w:rsid w:val="00252BE3"/>
    <w:rsid w:val="002B12FD"/>
    <w:rsid w:val="00353ABF"/>
    <w:rsid w:val="00384897"/>
    <w:rsid w:val="00385E12"/>
    <w:rsid w:val="003A1440"/>
    <w:rsid w:val="003A3D32"/>
    <w:rsid w:val="003A5088"/>
    <w:rsid w:val="003A513E"/>
    <w:rsid w:val="003C4257"/>
    <w:rsid w:val="003F0100"/>
    <w:rsid w:val="00416E21"/>
    <w:rsid w:val="00463170"/>
    <w:rsid w:val="004B2A4D"/>
    <w:rsid w:val="004C0155"/>
    <w:rsid w:val="004C7AFF"/>
    <w:rsid w:val="004D3279"/>
    <w:rsid w:val="00514D25"/>
    <w:rsid w:val="00552BD6"/>
    <w:rsid w:val="00565CC1"/>
    <w:rsid w:val="0058299B"/>
    <w:rsid w:val="00586CCA"/>
    <w:rsid w:val="005A08CC"/>
    <w:rsid w:val="005A7ADF"/>
    <w:rsid w:val="005C0D3D"/>
    <w:rsid w:val="005E6F09"/>
    <w:rsid w:val="00607ED3"/>
    <w:rsid w:val="006427DB"/>
    <w:rsid w:val="006671FE"/>
    <w:rsid w:val="00680D46"/>
    <w:rsid w:val="006B1315"/>
    <w:rsid w:val="00733200"/>
    <w:rsid w:val="00772D31"/>
    <w:rsid w:val="0077573C"/>
    <w:rsid w:val="00791230"/>
    <w:rsid w:val="007A7BDB"/>
    <w:rsid w:val="007B75B0"/>
    <w:rsid w:val="007B7F70"/>
    <w:rsid w:val="007E0A80"/>
    <w:rsid w:val="007E1739"/>
    <w:rsid w:val="007E5576"/>
    <w:rsid w:val="00825E33"/>
    <w:rsid w:val="0083010C"/>
    <w:rsid w:val="008871FE"/>
    <w:rsid w:val="008C1A2B"/>
    <w:rsid w:val="008D21BE"/>
    <w:rsid w:val="008E00DA"/>
    <w:rsid w:val="0090211D"/>
    <w:rsid w:val="009253BB"/>
    <w:rsid w:val="0092594A"/>
    <w:rsid w:val="009377AA"/>
    <w:rsid w:val="00960B4B"/>
    <w:rsid w:val="009B0EFE"/>
    <w:rsid w:val="009F1CF9"/>
    <w:rsid w:val="00A240B1"/>
    <w:rsid w:val="00A35531"/>
    <w:rsid w:val="00A4171A"/>
    <w:rsid w:val="00AF64F4"/>
    <w:rsid w:val="00B45FCC"/>
    <w:rsid w:val="00B70659"/>
    <w:rsid w:val="00BD11C5"/>
    <w:rsid w:val="00BD6965"/>
    <w:rsid w:val="00BE4A54"/>
    <w:rsid w:val="00BF5EE8"/>
    <w:rsid w:val="00C7170C"/>
    <w:rsid w:val="00C87F1E"/>
    <w:rsid w:val="00CA4A3B"/>
    <w:rsid w:val="00CA6E93"/>
    <w:rsid w:val="00CB47FF"/>
    <w:rsid w:val="00CB7513"/>
    <w:rsid w:val="00CC0BFA"/>
    <w:rsid w:val="00CC4D6E"/>
    <w:rsid w:val="00CC6752"/>
    <w:rsid w:val="00CE295A"/>
    <w:rsid w:val="00D1631F"/>
    <w:rsid w:val="00D513E0"/>
    <w:rsid w:val="00D52E06"/>
    <w:rsid w:val="00D612A7"/>
    <w:rsid w:val="00D719AC"/>
    <w:rsid w:val="00DD547C"/>
    <w:rsid w:val="00E20775"/>
    <w:rsid w:val="00E215FD"/>
    <w:rsid w:val="00E84D04"/>
    <w:rsid w:val="00E96FDB"/>
    <w:rsid w:val="00EB54BF"/>
    <w:rsid w:val="00F0430E"/>
    <w:rsid w:val="00F10598"/>
    <w:rsid w:val="00F27256"/>
    <w:rsid w:val="00F4218E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A52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</dc:creator>
  <cp:keywords/>
  <dc:description/>
  <cp:lastModifiedBy>Jacqueline Lee</cp:lastModifiedBy>
  <cp:revision>6</cp:revision>
  <dcterms:created xsi:type="dcterms:W3CDTF">2018-06-20T20:20:00Z</dcterms:created>
  <dcterms:modified xsi:type="dcterms:W3CDTF">2018-06-21T12:36:00Z</dcterms:modified>
</cp:coreProperties>
</file>